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CB1D" w14:textId="61C4DC21" w:rsidR="00692019" w:rsidRDefault="00950CC2" w:rsidP="00950CC2">
      <w:pPr>
        <w:rPr>
          <w:rFonts w:hint="cs"/>
        </w:rPr>
      </w:pPr>
      <w:r w:rsidRPr="00950CC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40619" wp14:editId="62091313">
                <wp:simplePos x="0" y="0"/>
                <wp:positionH relativeFrom="column">
                  <wp:posOffset>942975</wp:posOffset>
                </wp:positionH>
                <wp:positionV relativeFrom="paragraph">
                  <wp:posOffset>419100</wp:posOffset>
                </wp:positionV>
                <wp:extent cx="5397500" cy="1200150"/>
                <wp:effectExtent l="0" t="0" r="0" b="0"/>
                <wp:wrapNone/>
                <wp:docPr id="3" name="תיבת טקסט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A257B3-E83F-467B-A176-9BAB867B2E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9C372" w14:textId="77777777" w:rsidR="00950CC2" w:rsidRPr="00950CC2" w:rsidRDefault="00950CC2" w:rsidP="00950CC2">
                            <w:pPr>
                              <w:bidi w:val="0"/>
                              <w:jc w:val="center"/>
                              <w:rPr>
                                <w:rFonts w:hAnsi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</w:pPr>
                            <w:r w:rsidRPr="00950CC2">
                              <w:rPr>
                                <w:rFonts w:hAnsi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מצאו שישה ריבועים שונים בגו</w:t>
                            </w:r>
                            <w:r w:rsidRPr="00950CC2">
                              <w:rPr>
                                <w:rFonts w:hAnsi="Arial" w:hint="cs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ד</w:t>
                            </w:r>
                            <w:r w:rsidRPr="00950CC2">
                              <w:rPr>
                                <w:rFonts w:hAnsi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ל</w:t>
                            </w:r>
                            <w:r w:rsidRPr="00950CC2">
                              <w:rPr>
                                <w:rFonts w:hAnsi="Arial" w:hint="cs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 של </w:t>
                            </w:r>
                            <w:r w:rsidRPr="00950CC2">
                              <w:rPr>
                                <w:rFonts w:hAnsi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 2 × 2 </w:t>
                            </w:r>
                          </w:p>
                          <w:p w14:paraId="0EE61DBF" w14:textId="20D40829" w:rsidR="00950CC2" w:rsidRPr="00950CC2" w:rsidRDefault="00950CC2" w:rsidP="00950CC2">
                            <w:pPr>
                              <w:bidi w:val="0"/>
                              <w:jc w:val="center"/>
                              <w:rPr>
                                <w:rFonts w:hAnsi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950CC2">
                              <w:rPr>
                                <w:rFonts w:hAnsi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כך שסכום המספרים בכל ריבוע יהיה 1,000.</w:t>
                            </w:r>
                            <w:r w:rsidRPr="00950CC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440619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74.25pt;margin-top:33pt;width:425pt;height:9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" filled="f" stroked="f">
                <v:textbox style="mso-fit-shape-to-text:t">
                  <w:txbxContent>
                    <w:p w14:paraId="0149C372" w14:textId="77777777" w:rsidR="00950CC2" w:rsidRPr="00950CC2" w:rsidRDefault="00950CC2" w:rsidP="00950CC2">
                      <w:pPr>
                        <w:bidi w:val="0"/>
                        <w:jc w:val="center"/>
                        <w:rPr>
                          <w:rFonts w:hAnsi="Arial"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</w:pPr>
                      <w:r w:rsidRPr="00950CC2">
                        <w:rPr>
                          <w:rFonts w:hAnsi="Arial"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מצאו שישה ריבועים שונים בגו</w:t>
                      </w:r>
                      <w:r w:rsidRPr="00950CC2">
                        <w:rPr>
                          <w:rFonts w:hAnsi="Arial" w:hint="cs"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ד</w:t>
                      </w:r>
                      <w:r w:rsidRPr="00950CC2">
                        <w:rPr>
                          <w:rFonts w:hAnsi="Arial"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ל</w:t>
                      </w:r>
                      <w:r w:rsidRPr="00950CC2">
                        <w:rPr>
                          <w:rFonts w:hAnsi="Arial" w:hint="cs"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 xml:space="preserve"> של </w:t>
                      </w:r>
                      <w:r w:rsidRPr="00950CC2">
                        <w:rPr>
                          <w:rFonts w:hAnsi="Arial"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 xml:space="preserve"> 2 × 2 </w:t>
                      </w:r>
                    </w:p>
                    <w:p w14:paraId="0EE61DBF" w14:textId="20D40829" w:rsidR="00950CC2" w:rsidRPr="00950CC2" w:rsidRDefault="00950CC2" w:rsidP="00950CC2">
                      <w:pPr>
                        <w:bidi w:val="0"/>
                        <w:jc w:val="center"/>
                        <w:rPr>
                          <w:rFonts w:hAnsi="Arial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950CC2">
                        <w:rPr>
                          <w:rFonts w:hAnsi="Arial"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כך שסכום המספרים בכל ריבוע יהיה 1,000.</w:t>
                      </w:r>
                      <w:r w:rsidRPr="00950CC2">
                        <w:rPr>
                          <w:rFonts w:hAnsi="Aptos"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50CC2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86588" wp14:editId="1780ABAB">
                <wp:simplePos x="0" y="0"/>
                <wp:positionH relativeFrom="column">
                  <wp:posOffset>311785</wp:posOffset>
                </wp:positionH>
                <wp:positionV relativeFrom="paragraph">
                  <wp:posOffset>899795</wp:posOffset>
                </wp:positionV>
                <wp:extent cx="977900" cy="368300"/>
                <wp:effectExtent l="0" t="0" r="0" b="0"/>
                <wp:wrapNone/>
                <wp:docPr id="11" name="Textbox_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C99AA0-67B8-615B-18FF-75BE1081A9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87D752" w14:textId="77777777" w:rsidR="00950CC2" w:rsidRDefault="00950CC2" w:rsidP="00950CC2">
                            <w:pPr>
                              <w:bidi w:val="0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= 1000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86588" id="Textbox_05" o:spid="_x0000_s1027" type="#_x0000_t202" style="position:absolute;left:0;text-align:left;margin-left:24.55pt;margin-top:70.85pt;width:77pt;height:2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" filled="f" stroked="f">
                <v:textbox style="mso-fit-shape-to-text:t">
                  <w:txbxContent>
                    <w:p w14:paraId="1987D752" w14:textId="77777777" w:rsidR="00950CC2" w:rsidRDefault="00950CC2" w:rsidP="00950CC2">
                      <w:pPr>
                        <w:bidi w:val="0"/>
                        <w:rPr>
                          <w:rFonts w:ascii="Century Gothic" w:hAnsi="Century Gothic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= 1000</w:t>
                      </w:r>
                    </w:p>
                  </w:txbxContent>
                </v:textbox>
              </v:shape>
            </w:pict>
          </mc:Fallback>
        </mc:AlternateContent>
      </w:r>
      <w:r w:rsidRPr="00950CC2">
        <w:drawing>
          <wp:anchor distT="0" distB="0" distL="114300" distR="114300" simplePos="0" relativeHeight="251663360" behindDoc="0" locked="0" layoutInCell="1" allowOverlap="1" wp14:anchorId="2FEEEC8B" wp14:editId="3E56E0FF">
            <wp:simplePos x="0" y="0"/>
            <wp:positionH relativeFrom="column">
              <wp:posOffset>-1037590</wp:posOffset>
            </wp:positionH>
            <wp:positionV relativeFrom="paragraph">
              <wp:posOffset>590550</wp:posOffset>
            </wp:positionV>
            <wp:extent cx="1282700" cy="1092200"/>
            <wp:effectExtent l="0" t="0" r="0" b="0"/>
            <wp:wrapNone/>
            <wp:docPr id="201642776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C707A75D-D03A-24D4-68D6-144EACFE3D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C707A75D-D03A-24D4-68D6-144EACFE3D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0CC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210A9" wp14:editId="26273BE8">
                <wp:simplePos x="0" y="0"/>
                <wp:positionH relativeFrom="column">
                  <wp:posOffset>137795</wp:posOffset>
                </wp:positionH>
                <wp:positionV relativeFrom="paragraph">
                  <wp:posOffset>-409575</wp:posOffset>
                </wp:positionV>
                <wp:extent cx="5098472" cy="830997"/>
                <wp:effectExtent l="0" t="0" r="0" b="0"/>
                <wp:wrapNone/>
                <wp:docPr id="2" name="תיבת טקסט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D2A7AD-A7CE-01FC-FBBE-0CA6E35CE1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472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21EE6" w14:textId="77777777" w:rsidR="00950CC2" w:rsidRDefault="00950CC2" w:rsidP="00950CC2">
                            <w:pPr>
                              <w:bidi w:val="0"/>
                              <w:jc w:val="center"/>
                              <w:rPr>
                                <w:rFonts w:hAnsi="Arial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Ansi="Arial"/>
                                <w:color w:val="000000" w:themeColor="text1"/>
                                <w:kern w:val="24"/>
                                <w:sz w:val="96"/>
                                <w:szCs w:val="96"/>
                                <w:rtl/>
                              </w:rPr>
                              <w:t>המרוץ ל-1,000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210A9" id="תיבת טקסט 1" o:spid="_x0000_s1028" type="#_x0000_t202" style="position:absolute;left:0;text-align:left;margin-left:10.85pt;margin-top:-32.25pt;width:401.45pt;height:6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" filled="f" stroked="f">
                <v:textbox style="mso-fit-shape-to-text:t">
                  <w:txbxContent>
                    <w:p w14:paraId="21721EE6" w14:textId="77777777" w:rsidR="00950CC2" w:rsidRDefault="00950CC2" w:rsidP="00950CC2">
                      <w:pPr>
                        <w:bidi w:val="0"/>
                        <w:jc w:val="center"/>
                        <w:rPr>
                          <w:rFonts w:hAnsi="Arial"/>
                          <w:color w:val="000000" w:themeColor="text1"/>
                          <w:kern w:val="24"/>
                          <w:sz w:val="96"/>
                          <w:szCs w:val="96"/>
                        </w:rPr>
                      </w:pPr>
                      <w:r>
                        <w:rPr>
                          <w:rFonts w:hAnsi="Arial"/>
                          <w:color w:val="000000" w:themeColor="text1"/>
                          <w:kern w:val="24"/>
                          <w:sz w:val="96"/>
                          <w:szCs w:val="96"/>
                          <w:rtl/>
                        </w:rPr>
                        <w:t>המרוץ ל-1,000</w:t>
                      </w:r>
                    </w:p>
                  </w:txbxContent>
                </v:textbox>
              </v:shape>
            </w:pict>
          </mc:Fallback>
        </mc:AlternateContent>
      </w:r>
    </w:p>
    <w:p w14:paraId="2253891B" w14:textId="77777777" w:rsidR="00950CC2" w:rsidRPr="00950CC2" w:rsidRDefault="00950CC2" w:rsidP="00950CC2">
      <w:pPr>
        <w:rPr>
          <w:rFonts w:hint="cs"/>
        </w:rPr>
      </w:pPr>
    </w:p>
    <w:p w14:paraId="0138E2FE" w14:textId="77777777" w:rsidR="00950CC2" w:rsidRPr="00950CC2" w:rsidRDefault="00950CC2" w:rsidP="00950CC2">
      <w:pPr>
        <w:rPr>
          <w:rFonts w:hint="cs"/>
        </w:rPr>
      </w:pPr>
    </w:p>
    <w:p w14:paraId="1718AB8C" w14:textId="77777777" w:rsidR="00950CC2" w:rsidRPr="00950CC2" w:rsidRDefault="00950CC2" w:rsidP="00950CC2">
      <w:pPr>
        <w:rPr>
          <w:rFonts w:hint="cs"/>
        </w:rPr>
      </w:pPr>
    </w:p>
    <w:p w14:paraId="66CF4AFE" w14:textId="77777777" w:rsidR="00950CC2" w:rsidRPr="00950CC2" w:rsidRDefault="00950CC2" w:rsidP="00950CC2">
      <w:pPr>
        <w:rPr>
          <w:rFonts w:hint="cs"/>
        </w:rPr>
      </w:pPr>
    </w:p>
    <w:p w14:paraId="09580508" w14:textId="77777777" w:rsidR="00950CC2" w:rsidRDefault="00950CC2" w:rsidP="00950CC2">
      <w:pPr>
        <w:rPr>
          <w:rFonts w:hint="cs"/>
        </w:rPr>
      </w:pPr>
    </w:p>
    <w:p w14:paraId="0B38C65D" w14:textId="77777777" w:rsidR="00950CC2" w:rsidRDefault="00950CC2" w:rsidP="00950CC2"/>
    <w:p w14:paraId="5DD3F0B2" w14:textId="5D81F994" w:rsidR="00950CC2" w:rsidRPr="00950CC2" w:rsidRDefault="00950CC2" w:rsidP="00950CC2">
      <w:pPr>
        <w:rPr>
          <w:rFonts w:hint="cs"/>
          <w:rtl/>
        </w:rPr>
      </w:pPr>
      <w:r w:rsidRPr="00950CC2">
        <w:drawing>
          <wp:anchor distT="0" distB="0" distL="114300" distR="114300" simplePos="0" relativeHeight="251670528" behindDoc="0" locked="0" layoutInCell="1" allowOverlap="1" wp14:anchorId="4BF71175" wp14:editId="52C02159">
            <wp:simplePos x="0" y="0"/>
            <wp:positionH relativeFrom="column">
              <wp:posOffset>4095750</wp:posOffset>
            </wp:positionH>
            <wp:positionV relativeFrom="paragraph">
              <wp:posOffset>7115810</wp:posOffset>
            </wp:positionV>
            <wp:extent cx="2023745" cy="266700"/>
            <wp:effectExtent l="0" t="0" r="0" b="0"/>
            <wp:wrapNone/>
            <wp:docPr id="916577880" name="Picture_01" descr="A black text with a plus and a 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DF1950-7B30-A6FF-6E30-B695B75B3F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_01" descr="A black text with a plus and a t&#10;&#10;Description automatically generated">
                      <a:extLst>
                        <a:ext uri="{FF2B5EF4-FFF2-40B4-BE49-F238E27FC236}">
                          <a16:creationId xmlns:a16="http://schemas.microsoft.com/office/drawing/2014/main" id="{6EDF1950-7B30-A6FF-6E30-B695B75B3F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0CC2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679AC" wp14:editId="140C5D7C">
                <wp:simplePos x="0" y="0"/>
                <wp:positionH relativeFrom="column">
                  <wp:posOffset>635</wp:posOffset>
                </wp:positionH>
                <wp:positionV relativeFrom="paragraph">
                  <wp:posOffset>7061200</wp:posOffset>
                </wp:positionV>
                <wp:extent cx="5092700" cy="266700"/>
                <wp:effectExtent l="0" t="0" r="0" b="0"/>
                <wp:wrapNone/>
                <wp:docPr id="8" name="Textbox_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35BD65-B226-27F9-C8DF-A578733A8D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A5FC33" w14:textId="77777777" w:rsidR="00950CC2" w:rsidRDefault="00950CC2" w:rsidP="00950CC2">
                            <w:pPr>
                              <w:bidi w:val="0"/>
                              <w:rPr>
                                <w:rFonts w:ascii="Century Gothic" w:hAnsi="Century Gothic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kern w:val="24"/>
                              </w:rPr>
                              <w:t xml:space="preserve">Sarah Carter | @mathequalslove | mathequalslove.net |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679AC" id="Textbox_04" o:spid="_x0000_s1029" type="#_x0000_t202" style="position:absolute;left:0;text-align:left;margin-left:.05pt;margin-top:556pt;width:401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" filled="f" stroked="f">
                <v:textbox style="mso-fit-shape-to-text:t">
                  <w:txbxContent>
                    <w:p w14:paraId="49A5FC33" w14:textId="77777777" w:rsidR="00950CC2" w:rsidRDefault="00950CC2" w:rsidP="00950CC2">
                      <w:pPr>
                        <w:bidi w:val="0"/>
                        <w:rPr>
                          <w:rFonts w:ascii="Century Gothic" w:hAnsi="Century Gothic"/>
                          <w:color w:val="000000"/>
                          <w:kern w:val="24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kern w:val="24"/>
                        </w:rPr>
                        <w:t xml:space="preserve">Sarah Carter | @mathequalslove | mathequalslove.net | </w:t>
                      </w:r>
                    </w:p>
                  </w:txbxContent>
                </v:textbox>
              </v:shape>
            </w:pict>
          </mc:Fallback>
        </mc:AlternateContent>
      </w:r>
      <w:r w:rsidRPr="00950CC2">
        <w:drawing>
          <wp:anchor distT="0" distB="0" distL="114300" distR="114300" simplePos="0" relativeHeight="251669504" behindDoc="0" locked="0" layoutInCell="1" allowOverlap="1" wp14:anchorId="656225B9" wp14:editId="5E5089B7">
            <wp:simplePos x="0" y="0"/>
            <wp:positionH relativeFrom="column">
              <wp:posOffset>7057390</wp:posOffset>
            </wp:positionH>
            <wp:positionV relativeFrom="paragraph">
              <wp:posOffset>7112000</wp:posOffset>
            </wp:positionV>
            <wp:extent cx="2024294" cy="266700"/>
            <wp:effectExtent l="0" t="0" r="0" b="0"/>
            <wp:wrapNone/>
            <wp:docPr id="9" name="Picture_01" descr="A black text with a plus and a 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DF1950-7B30-A6FF-6E30-B695B75B3F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_01" descr="A black text with a plus and a t&#10;&#10;Description automatically generated">
                      <a:extLst>
                        <a:ext uri="{FF2B5EF4-FFF2-40B4-BE49-F238E27FC236}">
                          <a16:creationId xmlns:a16="http://schemas.microsoft.com/office/drawing/2014/main" id="{6EDF1950-7B30-A6FF-6E30-B695B75B3F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294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0CC2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9E43D" wp14:editId="5C38CE0B">
                <wp:simplePos x="0" y="0"/>
                <wp:positionH relativeFrom="column">
                  <wp:posOffset>-456565</wp:posOffset>
                </wp:positionH>
                <wp:positionV relativeFrom="paragraph">
                  <wp:posOffset>6847840</wp:posOffset>
                </wp:positionV>
                <wp:extent cx="5092700" cy="266700"/>
                <wp:effectExtent l="0" t="0" r="0" b="0"/>
                <wp:wrapNone/>
                <wp:docPr id="12" name="Textbox_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E6F5BC-1360-9792-C9AF-C8B663E1D5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18DAB7" w14:textId="77777777" w:rsidR="00950CC2" w:rsidRDefault="00950CC2" w:rsidP="00950CC2">
                            <w:pPr>
                              <w:bidi w:val="0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kern w:val="24"/>
                              </w:rPr>
                              <w:t xml:space="preserve">Puzzle Concept Found on French Website rvtki.org (defunct)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9E43D" id="Textbox_06" o:spid="_x0000_s1030" type="#_x0000_t202" style="position:absolute;left:0;text-align:left;margin-left:-35.95pt;margin-top:539.2pt;width:401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" filled="f" stroked="f">
                <v:textbox style="mso-fit-shape-to-text:t">
                  <w:txbxContent>
                    <w:p w14:paraId="4D18DAB7" w14:textId="77777777" w:rsidR="00950CC2" w:rsidRDefault="00950CC2" w:rsidP="00950CC2">
                      <w:pPr>
                        <w:bidi w:val="0"/>
                        <w:jc w:val="center"/>
                        <w:rPr>
                          <w:rFonts w:ascii="Century Gothic" w:hAnsi="Century Gothic"/>
                          <w:color w:val="000000"/>
                          <w:kern w:val="24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kern w:val="24"/>
                        </w:rPr>
                        <w:t xml:space="preserve">Puzzle Concept Found on French Website rvtki.org (defunct) </w:t>
                      </w:r>
                    </w:p>
                  </w:txbxContent>
                </v:textbox>
              </v:shape>
            </w:pict>
          </mc:Fallback>
        </mc:AlternateContent>
      </w:r>
      <w:r w:rsidRPr="00950CC2">
        <w:drawing>
          <wp:inline distT="0" distB="0" distL="0" distR="0" wp14:anchorId="578CD578" wp14:editId="0A45741C">
            <wp:extent cx="5274310" cy="5274310"/>
            <wp:effectExtent l="0" t="0" r="2540" b="2540"/>
            <wp:docPr id="5" name="OTHER_01">
              <a:extLst xmlns:a="http://schemas.openxmlformats.org/drawingml/2006/main">
                <a:ext uri="{FF2B5EF4-FFF2-40B4-BE49-F238E27FC236}">
                  <a16:creationId xmlns:a16="http://schemas.microsoft.com/office/drawing/2014/main" id="{DACAB0D7-E295-4230-8489-3E3CD1D921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THER_01">
                      <a:extLst>
                        <a:ext uri="{FF2B5EF4-FFF2-40B4-BE49-F238E27FC236}">
                          <a16:creationId xmlns:a16="http://schemas.microsoft.com/office/drawing/2014/main" id="{DACAB0D7-E295-4230-8489-3E3CD1D921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0CC2">
        <w:rPr>
          <w:noProof/>
        </w:rPr>
        <w:t xml:space="preserve"> </w:t>
      </w:r>
    </w:p>
    <w:sectPr w:rsidR="00950CC2" w:rsidRPr="00950CC2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C2"/>
    <w:rsid w:val="003E4D0D"/>
    <w:rsid w:val="00471484"/>
    <w:rsid w:val="00692019"/>
    <w:rsid w:val="00950CC2"/>
    <w:rsid w:val="00C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9CB0"/>
  <w15:chartTrackingRefBased/>
  <w15:docId w15:val="{7D88AF27-55A3-4428-A103-8E12A6CE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5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50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50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50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50C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50CC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50C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50CC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50C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50C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5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5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50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C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50C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0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15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Racheli Gabay</cp:lastModifiedBy>
  <cp:revision>1</cp:revision>
  <dcterms:created xsi:type="dcterms:W3CDTF">2026-04-23T07:39:00Z</dcterms:created>
  <dcterms:modified xsi:type="dcterms:W3CDTF">2026-04-23T07:49:00Z</dcterms:modified>
</cp:coreProperties>
</file>