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706" w:rsidRDefault="00ED377F"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rFonts w:ascii="Tahoma" w:eastAsia="Tahoma" w:hAnsi="Tahoma" w:cs="Tahoma"/>
          <w:b/>
          <w:bCs/>
          <w:color w:val="000000"/>
          <w:sz w:val="28"/>
          <w:szCs w:val="28"/>
          <w:u w:val="single"/>
          <w:rtl/>
        </w:rPr>
      </w:pPr>
      <w:r>
        <w:rPr>
          <w:rFonts w:ascii="Tahoma" w:eastAsia="Tahoma" w:hAnsi="Tahoma" w:cs="Tahoma"/>
          <w:b/>
          <w:noProof/>
          <w:color w:val="000000"/>
          <w:sz w:val="28"/>
          <w:szCs w:val="28"/>
          <w:u w:val="single"/>
          <w:lang w:val="en-US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51852" cy="361638"/>
            <wp:effectExtent l="0" t="0" r="0" b="0"/>
            <wp:wrapNone/>
            <wp:docPr id="2" name="image10.png" descr="Graphic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Graphic 2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852" cy="361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ahoma" w:eastAsia="Tahoma" w:hAnsi="Tahoma" w:cs="Tahoma"/>
          <w:b/>
          <w:noProof/>
          <w:color w:val="000000"/>
          <w:sz w:val="28"/>
          <w:szCs w:val="28"/>
          <w:u w:val="single"/>
          <w:lang w:val="en-US"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margin">
              <wp:posOffset>5755005</wp:posOffset>
            </wp:positionH>
            <wp:positionV relativeFrom="page">
              <wp:posOffset>0</wp:posOffset>
            </wp:positionV>
            <wp:extent cx="1926047" cy="1541501"/>
            <wp:effectExtent l="0" t="0" r="0" b="0"/>
            <wp:wrapNone/>
            <wp:docPr id="10" name="image3.png" descr="Graphic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Graphic 2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6047" cy="15415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E5706" w:rsidRDefault="00DE5706"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rFonts w:ascii="Tahoma" w:eastAsia="Tahoma" w:hAnsi="Tahoma" w:cs="Tahoma"/>
          <w:b/>
          <w:bCs/>
          <w:color w:val="000000"/>
          <w:sz w:val="2"/>
          <w:szCs w:val="2"/>
          <w:rtl/>
        </w:rPr>
      </w:pPr>
    </w:p>
    <w:p w:rsidR="00DE5706" w:rsidRDefault="00ED377F" w:rsidP="00CF4365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jc w:val="center"/>
        <w:rPr>
          <w:rFonts w:ascii="Tahoma" w:eastAsia="Tahoma" w:hAnsi="Tahoma" w:cs="Tahoma"/>
          <w:b/>
          <w:bCs/>
          <w:color w:val="00B0F0"/>
          <w:sz w:val="44"/>
          <w:szCs w:val="44"/>
          <w:rtl/>
        </w:rPr>
      </w:pPr>
      <w:r>
        <w:rPr>
          <w:rFonts w:ascii="Tahoma" w:eastAsia="Tahoma" w:hAnsi="Tahoma" w:cs="Tahoma"/>
          <w:color w:val="444444"/>
          <w:sz w:val="32"/>
          <w:szCs w:val="32"/>
          <w:rtl/>
        </w:rPr>
        <w:t>מפת מערך השיעור</w:t>
      </w:r>
      <w:r>
        <w:rPr>
          <w:rFonts w:ascii="Tahoma" w:eastAsia="Tahoma" w:hAnsi="Tahoma" w:cs="Tahoma"/>
          <w:color w:val="444444"/>
          <w:sz w:val="40"/>
          <w:szCs w:val="40"/>
          <w:rtl/>
        </w:rPr>
        <w:br/>
      </w:r>
      <w:r>
        <w:rPr>
          <w:rFonts w:ascii="Tahoma" w:eastAsia="Tahoma" w:hAnsi="Tahoma" w:cs="Tahoma"/>
          <w:color w:val="444444"/>
          <w:sz w:val="16"/>
          <w:szCs w:val="16"/>
          <w:rtl/>
        </w:rPr>
        <w:br/>
      </w:r>
      <w:r>
        <w:rPr>
          <w:rFonts w:ascii="Tahoma" w:eastAsia="Tahoma" w:hAnsi="Tahoma" w:cs="Tahoma"/>
          <w:b/>
          <w:color w:val="444444"/>
          <w:sz w:val="44"/>
          <w:szCs w:val="44"/>
          <w:rtl/>
        </w:rPr>
        <w:t xml:space="preserve">נושא השיעור: </w:t>
      </w:r>
      <w:r w:rsidR="00CD36E4">
        <w:rPr>
          <w:rFonts w:ascii="Tahoma" w:eastAsia="Tahoma" w:hAnsi="Tahoma" w:cs="Tahoma" w:hint="cs"/>
          <w:b/>
          <w:color w:val="00B0F0"/>
          <w:sz w:val="44"/>
          <w:szCs w:val="44"/>
          <w:rtl/>
        </w:rPr>
        <w:t>הגדרת הבעיה</w:t>
      </w:r>
      <w:r w:rsidR="00147C44">
        <w:rPr>
          <w:rFonts w:ascii="Tahoma" w:eastAsia="Tahoma" w:hAnsi="Tahoma" w:cs="Tahoma" w:hint="cs"/>
          <w:b/>
          <w:color w:val="00B0F0"/>
          <w:sz w:val="44"/>
          <w:szCs w:val="44"/>
          <w:rtl/>
        </w:rPr>
        <w:t xml:space="preserve"> </w:t>
      </w:r>
      <w:r w:rsidR="00147C44">
        <w:rPr>
          <w:rFonts w:ascii="Tahoma" w:eastAsia="Tahoma" w:hAnsi="Tahoma" w:cs="Tahoma"/>
          <w:b/>
          <w:color w:val="00B0F0"/>
          <w:sz w:val="44"/>
          <w:szCs w:val="44"/>
          <w:rtl/>
        </w:rPr>
        <w:t>–</w:t>
      </w:r>
      <w:r w:rsidR="00147C44">
        <w:rPr>
          <w:rFonts w:ascii="Tahoma" w:eastAsia="Tahoma" w:hAnsi="Tahoma" w:cs="Tahoma" w:hint="cs"/>
          <w:b/>
          <w:color w:val="00B0F0"/>
          <w:sz w:val="44"/>
          <w:szCs w:val="44"/>
          <w:rtl/>
        </w:rPr>
        <w:t xml:space="preserve"> משימה מסכמת</w:t>
      </w:r>
    </w:p>
    <w:tbl>
      <w:tblPr>
        <w:tblStyle w:val="a5"/>
        <w:bidiVisual/>
        <w:tblW w:w="1045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382"/>
        <w:gridCol w:w="3013"/>
        <w:gridCol w:w="2241"/>
        <w:gridCol w:w="2814"/>
      </w:tblGrid>
      <w:tr w:rsidR="00DE5706">
        <w:trPr>
          <w:trHeight w:val="838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נושא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הפנייה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6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משך העברה בדקות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הערות</w:t>
            </w:r>
          </w:p>
        </w:tc>
      </w:tr>
      <w:tr w:rsidR="00DE5706" w:rsidTr="004B4D6B">
        <w:trPr>
          <w:trHeight w:val="2665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92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444444"/>
                <w:sz w:val="20"/>
                <w:szCs w:val="20"/>
                <w:lang w:val="en-US"/>
              </w:rPr>
              <w:drawing>
                <wp:inline distT="0" distB="0" distL="0" distR="0">
                  <wp:extent cx="459201" cy="415673"/>
                  <wp:effectExtent l="0" t="0" r="0" b="0"/>
                  <wp:docPr id="3" name="image8.png" descr="Google Shape;92;p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Google Shape;92;p14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201" cy="4156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8"/>
                <w:szCs w:val="8"/>
                <w:rtl/>
              </w:rPr>
              <w:br/>
            </w: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t>רקע למורה על</w:t>
            </w:r>
          </w:p>
          <w:p w:rsidR="00DE5706" w:rsidRDefault="00CD3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000000"/>
                <w:sz w:val="20"/>
                <w:szCs w:val="20"/>
                <w:rtl/>
              </w:rPr>
              <w:t>נושא הגדרת הבעיה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>עמודת הערות בטבלה זו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>
                  <wp:extent cx="285750" cy="285750"/>
                  <wp:effectExtent l="0" t="0" r="0" b="0"/>
                  <wp:docPr id="5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444444"/>
                <w:sz w:val="20"/>
                <w:szCs w:val="20"/>
                <w:rtl/>
              </w:rPr>
              <w:t>לא רלוונטי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Pr="00CD36E4" w:rsidRDefault="00147C44" w:rsidP="00CD3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24"/>
                <w:id w:val="-72741110"/>
              </w:sdtPr>
              <w:sdtContent>
                <w:r w:rsidRPr="00147C4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שיעור</w:t>
                </w:r>
              </w:sdtContent>
            </w:sdt>
            <w:r w:rsidRPr="00147C4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25"/>
                <w:id w:val="810517710"/>
              </w:sdtPr>
              <w:sdtContent>
                <w:r w:rsidRPr="00147C4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זה</w:t>
                </w:r>
              </w:sdtContent>
            </w:sdt>
            <w:r w:rsidRPr="00147C4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26"/>
                <w:id w:val="896868978"/>
              </w:sdtPr>
              <w:sdtContent>
                <w:r w:rsidRPr="00147C4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הוא</w:t>
                </w:r>
              </w:sdtContent>
            </w:sdt>
            <w:r w:rsidRPr="00147C4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27"/>
                <w:id w:val="-881245733"/>
              </w:sdtPr>
              <w:sdtContent>
                <w:r w:rsidRPr="00147C4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תרגול</w:t>
                </w:r>
              </w:sdtContent>
            </w:sdt>
            <w:r w:rsidRPr="00147C4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28"/>
                <w:id w:val="-1015156201"/>
              </w:sdtPr>
              <w:sdtContent>
                <w:r w:rsidRPr="00147C4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מסכם</w:t>
                </w:r>
              </w:sdtContent>
            </w:sdt>
            <w:r w:rsidRPr="00147C4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29"/>
                <w:id w:val="-1001200799"/>
              </w:sdtPr>
              <w:sdtContent>
                <w:r w:rsidRPr="00147C4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לפרק</w:t>
                </w:r>
              </w:sdtContent>
            </w:sdt>
            <w:r w:rsidRPr="00147C4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"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0"/>
                <w:id w:val="2043945117"/>
              </w:sdtPr>
              <w:sdtContent>
                <w:r w:rsidRPr="00147C4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הגדרת</w:t>
                </w:r>
              </w:sdtContent>
            </w:sdt>
            <w:r w:rsidRPr="00147C4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1"/>
                <w:id w:val="1738895112"/>
              </w:sdtPr>
              <w:sdtContent>
                <w:r w:rsidRPr="00147C4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הבעיה</w:t>
                </w:r>
              </w:sdtContent>
            </w:sdt>
            <w:r w:rsidRPr="00147C4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"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2"/>
                <w:id w:val="-723062171"/>
              </w:sdtPr>
              <w:sdtContent>
                <w:r w:rsidRPr="00147C4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שנלמד</w:t>
                </w:r>
              </w:sdtContent>
            </w:sdt>
          </w:p>
        </w:tc>
      </w:tr>
      <w:tr w:rsidR="008E2582" w:rsidTr="00912AED">
        <w:trPr>
          <w:trHeight w:val="2268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269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582" w:rsidRDefault="00CD36E4" w:rsidP="008E2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FFFFFF"/>
                <w:sz w:val="20"/>
                <w:szCs w:val="20"/>
                <w:lang w:val="en-US"/>
              </w:rPr>
              <w:drawing>
                <wp:inline distT="0" distB="0" distL="0" distR="0" wp14:anchorId="6048DBDD" wp14:editId="66279CA0">
                  <wp:extent cx="427487" cy="386951"/>
                  <wp:effectExtent l="0" t="0" r="0" b="0"/>
                  <wp:docPr id="6" name="image9.png" descr="תמונה 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תמונה 169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487" cy="3869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E2582" w:rsidRDefault="008E2582" w:rsidP="008E2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rtl/>
              </w:rPr>
              <w:br/>
            </w:r>
            <w:r w:rsidR="00147C44">
              <w:rPr>
                <w:rFonts w:ascii="Tahoma" w:eastAsia="Tahoma" w:hAnsi="Tahoma" w:cs="Tahoma" w:hint="cs"/>
                <w:b/>
                <w:color w:val="FFFFFF" w:themeColor="background1"/>
                <w:sz w:val="20"/>
                <w:szCs w:val="20"/>
                <w:rtl/>
              </w:rPr>
              <w:t xml:space="preserve">ביצוע שני </w:t>
            </w:r>
            <w:r w:rsidR="00CD36E4">
              <w:rPr>
                <w:rFonts w:ascii="Tahoma" w:eastAsia="Tahoma" w:hAnsi="Tahoma" w:cs="Tahoma" w:hint="cs"/>
                <w:b/>
                <w:color w:val="FFFFFF" w:themeColor="background1"/>
                <w:sz w:val="20"/>
                <w:szCs w:val="20"/>
                <w:rtl/>
              </w:rPr>
              <w:t>תרגיל</w:t>
            </w:r>
            <w:r w:rsidR="00147C44">
              <w:rPr>
                <w:rFonts w:ascii="Tahoma" w:eastAsia="Tahoma" w:hAnsi="Tahoma" w:cs="Tahoma" w:hint="cs"/>
                <w:b/>
                <w:color w:val="FFFFFF" w:themeColor="background1"/>
                <w:sz w:val="20"/>
                <w:szCs w:val="20"/>
                <w:rtl/>
              </w:rPr>
              <w:t>ים מסכמים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C44" w:rsidRDefault="00147C44" w:rsidP="00147C44">
            <w:pPr>
              <w:jc w:val="center"/>
            </w:pP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</w:rPr>
                <w:tag w:val="goog_rdk_41"/>
                <w:id w:val="1747302624"/>
              </w:sdtPr>
              <w:sdtContent>
                <w:r w:rsidRPr="00147C44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חוברת</w:t>
                </w:r>
              </w:sdtContent>
            </w:sdt>
            <w:r w:rsidRPr="00147C44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</w:rPr>
                <w:tag w:val="goog_rdk_42"/>
                <w:id w:val="-854423168"/>
              </w:sdtPr>
              <w:sdtContent>
                <w:r w:rsidRPr="00147C44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אקסל</w:t>
                </w:r>
              </w:sdtContent>
            </w:sdt>
            <w:r w:rsidRPr="00147C44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</w:rPr>
                <w:tag w:val="goog_rdk_43"/>
                <w:id w:val="1093820159"/>
              </w:sdtPr>
              <w:sdtContent>
                <w:r w:rsidRPr="00147C44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בשם</w:t>
                </w:r>
              </w:sdtContent>
            </w:sdt>
            <w:r w:rsidRPr="00147C44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"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</w:rPr>
                <w:tag w:val="goog_rdk_37"/>
                <w:id w:val="-1127624820"/>
              </w:sdtPr>
              <w:sdtContent/>
            </w:sdt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</w:rPr>
                <w:tag w:val="goog_rdk_38"/>
                <w:id w:val="-1637560872"/>
              </w:sdtPr>
              <w:sdtContent/>
            </w:sdt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</w:rPr>
                <w:tag w:val="goog_rdk_44"/>
                <w:id w:val="797025591"/>
              </w:sdtPr>
              <w:sdtContent>
                <w:r w:rsidRPr="00147C44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הגדרת</w:t>
                </w:r>
              </w:sdtContent>
            </w:sdt>
            <w:r w:rsidRPr="00147C44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</w:rPr>
                <w:tag w:val="goog_rdk_45"/>
                <w:id w:val="-878400932"/>
              </w:sdtPr>
              <w:sdtContent>
                <w:r w:rsidRPr="00147C44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הבעיה</w:t>
                </w:r>
              </w:sdtContent>
            </w:sdt>
            <w:r w:rsidRPr="00147C44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</w:rPr>
                <w:tag w:val="goog_rdk_46"/>
                <w:id w:val="-85772475"/>
              </w:sdtPr>
              <w:sdtContent>
                <w:r w:rsidRPr="00147C44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משימה</w:t>
                </w:r>
              </w:sdtContent>
            </w:sdt>
            <w:r w:rsidRPr="00147C44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</w:rPr>
                <w:tag w:val="goog_rdk_47"/>
                <w:id w:val="-1808851871"/>
              </w:sdtPr>
              <w:sdtContent>
                <w:r w:rsidRPr="00147C44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מסכ</w:t>
                </w:r>
              </w:sdtContent>
            </w:sdt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</w:rPr>
                <w:tag w:val="goog_rdk_39"/>
                <w:id w:val="-11915293"/>
              </w:sdtPr>
              <w:sdtContent/>
            </w:sdt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</w:rPr>
                <w:tag w:val="goog_rdk_40"/>
                <w:id w:val="1747071548"/>
              </w:sdtPr>
              <w:sdtContent/>
            </w:sdt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</w:rPr>
                <w:tag w:val="goog_rdk_48"/>
                <w:id w:val="1885296385"/>
              </w:sdtPr>
              <w:sdtContent>
                <w:r w:rsidRPr="00147C44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מת</w:t>
                </w:r>
              </w:sdtContent>
            </w:sdt>
            <w:r w:rsidRPr="00147C44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– 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</w:rPr>
                <w:tag w:val="goog_rdk_49"/>
                <w:id w:val="-1291587533"/>
              </w:sdtPr>
              <w:sdtContent>
                <w:r w:rsidRPr="00147C44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תרגול</w:t>
                </w:r>
              </w:sdtContent>
            </w:sdt>
            <w:r w:rsidRPr="00147C44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>"</w:t>
            </w:r>
          </w:p>
          <w:p w:rsidR="008E2582" w:rsidRDefault="008E2582" w:rsidP="00147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582" w:rsidRPr="00B077B8" w:rsidRDefault="008E2582" w:rsidP="008E2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lang w:val="en-US"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4F26B82A" wp14:editId="1B73F65B">
                  <wp:extent cx="285750" cy="285750"/>
                  <wp:effectExtent l="0" t="0" r="0" b="0"/>
                  <wp:docPr id="17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E2582" w:rsidRDefault="00147C44" w:rsidP="008E2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300</w:t>
            </w:r>
            <w:r w:rsidR="008E2582"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 xml:space="preserve"> 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C44" w:rsidRPr="00147C44" w:rsidRDefault="00147C44" w:rsidP="00147C44">
            <w:pPr>
              <w:bidi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51"/>
                <w:id w:val="2053414480"/>
              </w:sdtPr>
              <w:sdtContent>
                <w:r w:rsidRPr="00147C4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על</w:t>
                </w:r>
              </w:sdtContent>
            </w:sdt>
            <w:r w:rsidRPr="00147C4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52"/>
                <w:id w:val="-1283880669"/>
              </w:sdtPr>
              <w:sdtContent>
                <w:r w:rsidRPr="00147C4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כל</w:t>
                </w:r>
              </w:sdtContent>
            </w:sdt>
            <w:r w:rsidRPr="00147C4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53"/>
                <w:id w:val="1937942191"/>
              </w:sdtPr>
              <w:sdtContent>
                <w:r w:rsidRPr="00147C4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תלמיד</w:t>
                </w:r>
              </w:sdtContent>
            </w:sdt>
            <w:r w:rsidRPr="00147C4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54"/>
                <w:id w:val="-362829935"/>
              </w:sdtPr>
              <w:sdtContent>
                <w:r w:rsidRPr="00147C4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להכין</w:t>
                </w:r>
              </w:sdtContent>
            </w:sdt>
            <w:r w:rsidRPr="00147C4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55"/>
                <w:id w:val="-1137725661"/>
              </w:sdtPr>
              <w:sdtContent>
                <w:r w:rsidRPr="00147C4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מסמך</w:t>
                </w:r>
              </w:sdtContent>
            </w:sdt>
            <w:r w:rsidRPr="00147C4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56"/>
                <w:id w:val="672148587"/>
              </w:sdtPr>
              <w:sdtContent>
                <w:r w:rsidRPr="00147C4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בוורד</w:t>
                </w:r>
              </w:sdtContent>
            </w:sdt>
            <w:r w:rsidRPr="00147C4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57"/>
                <w:id w:val="1151415000"/>
              </w:sdtPr>
              <w:sdtContent>
                <w:r w:rsidRPr="00147C4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או</w:t>
                </w:r>
              </w:sdtContent>
            </w:sdt>
            <w:r w:rsidRPr="00147C4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58"/>
                <w:id w:val="-612429313"/>
              </w:sdtPr>
              <w:sdtContent>
                <w:r w:rsidRPr="00147C4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באקסל</w:t>
                </w:r>
              </w:sdtContent>
            </w:sdt>
            <w:r w:rsidRPr="00147C4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59"/>
                <w:id w:val="-1305774973"/>
              </w:sdtPr>
              <w:sdtContent>
                <w:r w:rsidRPr="00147C4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ובו</w:t>
                </w:r>
              </w:sdtContent>
            </w:sdt>
            <w:r w:rsidRPr="00147C4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60"/>
                <w:id w:val="755177216"/>
              </w:sdtPr>
              <w:sdtContent>
                <w:r w:rsidRPr="00147C4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מענה</w:t>
                </w:r>
              </w:sdtContent>
            </w:sdt>
            <w:r w:rsidRPr="00147C4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61"/>
                <w:id w:val="-1620754318"/>
              </w:sdtPr>
              <w:sdtContent>
                <w:r w:rsidRPr="00147C4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לכלל</w:t>
                </w:r>
              </w:sdtContent>
            </w:sdt>
            <w:r w:rsidRPr="00147C4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62"/>
                <w:id w:val="-1207941603"/>
              </w:sdtPr>
              <w:sdtContent>
                <w:r w:rsidRPr="00147C4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הגדרות</w:t>
                </w:r>
              </w:sdtContent>
            </w:sdt>
            <w:r w:rsidRPr="00147C4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63"/>
                <w:id w:val="311071340"/>
              </w:sdtPr>
              <w:sdtContent>
                <w:r w:rsidRPr="00147C4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הבסיס</w:t>
                </w:r>
              </w:sdtContent>
            </w:sdt>
            <w:r w:rsidRPr="00147C4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64"/>
                <w:id w:val="-1820951772"/>
              </w:sdtPr>
              <w:sdtContent>
                <w:r w:rsidRPr="00147C4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בהתאם</w:t>
                </w:r>
              </w:sdtContent>
            </w:sdt>
            <w:r w:rsidRPr="00147C4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65"/>
                <w:id w:val="1629822493"/>
              </w:sdtPr>
              <w:sdtContent>
                <w:r w:rsidRPr="00147C4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לנלמד</w:t>
                </w:r>
              </w:sdtContent>
            </w:sdt>
            <w:r w:rsidRPr="00147C4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66"/>
                <w:id w:val="-1901209596"/>
              </w:sdtPr>
              <w:sdtContent>
                <w:r w:rsidRPr="00147C4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בפרק</w:t>
                </w:r>
              </w:sdtContent>
            </w:sdt>
            <w:r w:rsidRPr="00147C4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67"/>
                <w:id w:val="-1908298160"/>
              </w:sdtPr>
              <w:sdtContent>
                <w:r w:rsidRPr="00147C4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זה</w:t>
                </w:r>
                <w:r>
                  <w:rPr>
                    <w:rFonts w:ascii="Tahoma" w:eastAsia="Tahoma" w:hAnsi="Tahoma" w:cs="Tahoma" w:hint="cs"/>
                    <w:color w:val="444444"/>
                    <w:sz w:val="17"/>
                    <w:szCs w:val="17"/>
                    <w:rtl/>
                  </w:rPr>
                  <w:t>:</w:t>
                </w:r>
              </w:sdtContent>
            </w:sdt>
            <w:r w:rsidRPr="00147C44">
              <w:rPr>
                <w:rFonts w:ascii="Tahoma" w:eastAsia="Tahoma" w:hAnsi="Tahoma" w:cs="Tahoma"/>
                <w:color w:val="444444"/>
                <w:sz w:val="17"/>
                <w:szCs w:val="17"/>
              </w:rPr>
              <w:tab/>
            </w:r>
            <w:r w:rsidRPr="00147C44">
              <w:rPr>
                <w:rFonts w:ascii="Tahoma" w:eastAsia="Tahoma" w:hAnsi="Tahoma" w:cs="Tahoma"/>
                <w:color w:val="444444"/>
                <w:sz w:val="17"/>
                <w:szCs w:val="17"/>
              </w:rPr>
              <w:tab/>
            </w:r>
            <w:r w:rsidRPr="00147C44">
              <w:rPr>
                <w:rFonts w:ascii="Tahoma" w:eastAsia="Tahoma" w:hAnsi="Tahoma" w:cs="Tahoma"/>
                <w:color w:val="444444"/>
                <w:sz w:val="17"/>
                <w:szCs w:val="17"/>
              </w:rPr>
              <w:tab/>
            </w:r>
          </w:p>
          <w:p w:rsidR="00147C44" w:rsidRDefault="00147C44" w:rsidP="00147C44">
            <w:pPr>
              <w:bidi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  <w:r w:rsidRPr="00147C4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1</w:t>
            </w:r>
            <w:r>
              <w:rPr>
                <w:rFonts w:ascii="Tahoma" w:eastAsia="Tahoma" w:hAnsi="Tahoma" w:cs="Tahoma" w:hint="cs"/>
                <w:color w:val="444444"/>
                <w:sz w:val="17"/>
                <w:szCs w:val="17"/>
                <w:rtl/>
              </w:rPr>
              <w:t xml:space="preserve">.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68"/>
                <w:id w:val="-2021851919"/>
              </w:sdtPr>
              <w:sdtContent>
                <w:r w:rsidRPr="00147C4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הגדרת</w:t>
                </w:r>
              </w:sdtContent>
            </w:sdt>
            <w:r w:rsidRPr="00147C4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69"/>
                <w:id w:val="457843458"/>
              </w:sdtPr>
              <w:sdtContent>
                <w:r w:rsidRPr="00147C4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מטרת</w:t>
                </w:r>
              </w:sdtContent>
            </w:sdt>
            <w:r w:rsidRPr="00147C4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70"/>
                <w:id w:val="1542408646"/>
              </w:sdtPr>
              <w:sdtContent>
                <w:r w:rsidRPr="00147C4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המחקר</w:t>
                </w:r>
              </w:sdtContent>
            </w:sdt>
          </w:p>
          <w:p w:rsidR="00147C44" w:rsidRDefault="00147C44" w:rsidP="00147C44">
            <w:pPr>
              <w:bidi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  <w:r w:rsidRPr="00147C4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2</w:t>
            </w:r>
            <w:r>
              <w:rPr>
                <w:rFonts w:ascii="Tahoma" w:eastAsia="Tahoma" w:hAnsi="Tahoma" w:cs="Tahoma" w:hint="cs"/>
                <w:color w:val="444444"/>
                <w:sz w:val="17"/>
                <w:szCs w:val="17"/>
                <w:rtl/>
              </w:rPr>
              <w:t>.</w:t>
            </w:r>
            <w:r w:rsidRPr="00147C4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71"/>
                <w:id w:val="2036152380"/>
              </w:sdtPr>
              <w:sdtContent>
                <w:r w:rsidRPr="00147C4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הגדרת</w:t>
                </w:r>
              </w:sdtContent>
            </w:sdt>
            <w:r w:rsidRPr="00147C4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72"/>
                <w:id w:val="-1587916622"/>
              </w:sdtPr>
              <w:sdtContent>
                <w:r w:rsidRPr="00147C4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אוכלוסיית</w:t>
                </w:r>
              </w:sdtContent>
            </w:sdt>
            <w:r w:rsidRPr="00147C4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73"/>
                <w:id w:val="311684199"/>
              </w:sdtPr>
              <w:sdtContent>
                <w:r w:rsidRPr="00147C4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המחקר</w:t>
                </w:r>
              </w:sdtContent>
            </w:sdt>
          </w:p>
          <w:p w:rsidR="00147C44" w:rsidRDefault="00147C44" w:rsidP="00147C44">
            <w:pPr>
              <w:bidi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  <w:r>
              <w:rPr>
                <w:rFonts w:ascii="Tahoma" w:eastAsia="Tahoma" w:hAnsi="Tahoma" w:cs="Tahoma" w:hint="cs"/>
                <w:color w:val="444444"/>
                <w:sz w:val="17"/>
                <w:szCs w:val="17"/>
                <w:rtl/>
              </w:rPr>
              <w:t xml:space="preserve">3. </w:t>
            </w:r>
            <w:r w:rsidRPr="00147C44">
              <w:rPr>
                <w:rFonts w:ascii="Tahoma" w:eastAsia="Tahoma" w:hAnsi="Tahoma" w:cs="Tahoma"/>
                <w:color w:val="444444"/>
                <w:sz w:val="17"/>
                <w:szCs w:val="17"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74"/>
                <w:id w:val="-1670555829"/>
              </w:sdtPr>
              <w:sdtContent>
                <w:r w:rsidRPr="00147C4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חלוקה</w:t>
                </w:r>
              </w:sdtContent>
            </w:sdt>
            <w:r w:rsidRPr="00147C4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75"/>
                <w:id w:val="913902576"/>
              </w:sdtPr>
              <w:sdtContent>
                <w:r w:rsidRPr="00147C4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לסגמנט</w:t>
                </w:r>
              </w:sdtContent>
            </w:sdt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76"/>
                <w:id w:val="786542517"/>
              </w:sdtPr>
              <w:sdtContent>
                <w:r w:rsidRPr="00147C4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ים</w:t>
                </w:r>
              </w:sdtContent>
            </w:sdt>
          </w:p>
          <w:p w:rsidR="00147C44" w:rsidRPr="00147C44" w:rsidRDefault="00147C44" w:rsidP="00147C44">
            <w:pPr>
              <w:bidi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r>
              <w:rPr>
                <w:rFonts w:ascii="Tahoma" w:eastAsia="Tahoma" w:hAnsi="Tahoma" w:cs="Tahoma" w:hint="cs"/>
                <w:color w:val="444444"/>
                <w:sz w:val="17"/>
                <w:szCs w:val="17"/>
                <w:rtl/>
              </w:rPr>
              <w:t xml:space="preserve">4. </w:t>
            </w:r>
            <w:r w:rsidRPr="00147C44">
              <w:rPr>
                <w:rFonts w:ascii="Tahoma" w:eastAsia="Tahoma" w:hAnsi="Tahoma" w:cs="Tahoma"/>
                <w:color w:val="444444"/>
                <w:sz w:val="17"/>
                <w:szCs w:val="17"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77"/>
                <w:id w:val="324023966"/>
              </w:sdtPr>
              <w:sdtContent>
                <w:r w:rsidRPr="00147C4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משאבים</w:t>
                </w:r>
              </w:sdtContent>
            </w:sdt>
            <w:r w:rsidRPr="00147C4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78"/>
                <w:id w:val="-1895494136"/>
              </w:sdtPr>
              <w:sdtContent>
                <w:r w:rsidRPr="00147C4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ולוחות</w:t>
                </w:r>
              </w:sdtContent>
            </w:sdt>
            <w:r w:rsidRPr="00147C4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79"/>
                <w:id w:val="-1754735011"/>
              </w:sdtPr>
              <w:sdtContent>
                <w:r w:rsidRPr="00147C4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זמנים</w:t>
                </w:r>
              </w:sdtContent>
            </w:sdt>
            <w:r w:rsidRPr="00147C4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(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80"/>
                <w:id w:val="34870479"/>
              </w:sdtPr>
              <w:sdtContent>
                <w:r w:rsidRPr="00147C4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ניתן</w:t>
                </w:r>
              </w:sdtContent>
            </w:sdt>
            <w:r w:rsidRPr="00147C4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81"/>
                <w:id w:val="-1799989470"/>
              </w:sdtPr>
              <w:sdtContent>
                <w:r w:rsidRPr="00147C4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לגלות</w:t>
                </w:r>
              </w:sdtContent>
            </w:sdt>
            <w:r w:rsidRPr="00147C4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82"/>
                <w:id w:val="-150225047"/>
              </w:sdtPr>
              <w:sdtContent>
                <w:r w:rsidRPr="00147C4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בסעיף</w:t>
                </w:r>
              </w:sdtContent>
            </w:sdt>
            <w:r w:rsidRPr="00147C4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83"/>
                <w:id w:val="-1948221468"/>
              </w:sdtPr>
              <w:sdtContent>
                <w:r w:rsidRPr="00147C4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זה</w:t>
                </w:r>
              </w:sdtContent>
            </w:sdt>
            <w:r w:rsidRPr="00147C4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84"/>
                <w:id w:val="-1696616338"/>
              </w:sdtPr>
              <w:sdtContent>
                <w:r w:rsidRPr="00147C4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יצירתיות</w:t>
                </w:r>
              </w:sdtContent>
            </w:sdt>
            <w:r w:rsidRPr="00147C4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,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85"/>
                <w:id w:val="-523089376"/>
              </w:sdtPr>
              <w:sdtContent>
                <w:r w:rsidRPr="00147C4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כל</w:t>
                </w:r>
              </w:sdtContent>
            </w:sdt>
            <w:r w:rsidRPr="00147C4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86"/>
                <w:id w:val="-25495471"/>
              </w:sdtPr>
              <w:sdtContent>
                <w:r w:rsidRPr="00147C4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תשובה</w:t>
                </w:r>
              </w:sdtContent>
            </w:sdt>
            <w:r w:rsidRPr="00147C4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87"/>
                <w:id w:val="-1569799457"/>
              </w:sdtPr>
              <w:sdtContent>
                <w:r w:rsidRPr="00147C4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הגיונית</w:t>
                </w:r>
              </w:sdtContent>
            </w:sdt>
            <w:r w:rsidRPr="00147C4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88"/>
                <w:id w:val="1114559245"/>
              </w:sdtPr>
              <w:sdtContent>
                <w:r w:rsidRPr="00147C4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תתקבל</w:t>
                </w:r>
              </w:sdtContent>
            </w:sdt>
            <w:r w:rsidRPr="00147C4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)</w:t>
            </w:r>
          </w:p>
          <w:p w:rsidR="00147C44" w:rsidRPr="00147C44" w:rsidRDefault="00147C44" w:rsidP="00147C44">
            <w:pP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</w:p>
          <w:p w:rsidR="008E2582" w:rsidRPr="00CD36E4" w:rsidRDefault="00147C44" w:rsidP="00147C44">
            <w:pPr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89"/>
                <w:id w:val="207698851"/>
              </w:sdtPr>
              <w:sdtContent>
                <w:r w:rsidRPr="00147C4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תוצר</w:t>
                </w:r>
              </w:sdtContent>
            </w:sdt>
            <w:r w:rsidRPr="00147C4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90"/>
                <w:id w:val="1043024249"/>
              </w:sdtPr>
              <w:sdtContent>
                <w:r w:rsidRPr="00147C4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סופי</w:t>
                </w:r>
              </w:sdtContent>
            </w:sdt>
            <w:r w:rsidRPr="00147C4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91"/>
                <w:id w:val="188496309"/>
              </w:sdtPr>
              <w:sdtContent>
                <w:r w:rsidRPr="00147C4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של</w:t>
                </w:r>
              </w:sdtContent>
            </w:sdt>
            <w:r w:rsidRPr="00147C4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92"/>
                <w:id w:val="618958247"/>
              </w:sdtPr>
              <w:sdtContent>
                <w:r w:rsidRPr="00147C4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משימה</w:t>
                </w:r>
              </w:sdtContent>
            </w:sdt>
            <w:r w:rsidRPr="00147C4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93"/>
                <w:id w:val="-1930031007"/>
              </w:sdtPr>
              <w:sdtContent>
                <w:r w:rsidRPr="00147C4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זו</w:t>
                </w:r>
              </w:sdtContent>
            </w:sdt>
            <w:r w:rsidRPr="00147C4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94"/>
                <w:id w:val="-1722274920"/>
              </w:sdtPr>
              <w:sdtContent>
                <w:r w:rsidRPr="00147C4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יהיה</w:t>
                </w:r>
              </w:sdtContent>
            </w:sdt>
            <w:r w:rsidRPr="00147C4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95"/>
                <w:id w:val="-1016913275"/>
              </w:sdtPr>
              <w:sdtContent>
                <w:r w:rsidRPr="00147C4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מסמך</w:t>
                </w:r>
              </w:sdtContent>
            </w:sdt>
            <w:r w:rsidRPr="00147C4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96"/>
                <w:id w:val="-1889785842"/>
              </w:sdtPr>
              <w:sdtContent>
                <w:r w:rsidRPr="00147C4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מסודר</w:t>
                </w:r>
              </w:sdtContent>
            </w:sdt>
            <w:r w:rsidRPr="00147C4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97"/>
                <w:id w:val="-410786001"/>
              </w:sdtPr>
              <w:sdtContent>
                <w:r w:rsidRPr="00147C4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הכולל</w:t>
                </w:r>
              </w:sdtContent>
            </w:sdt>
            <w:r w:rsidRPr="00147C4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98"/>
                <w:id w:val="1641765441"/>
              </w:sdtPr>
              <w:sdtContent>
                <w:r w:rsidRPr="00147C4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הסברים</w:t>
                </w:r>
              </w:sdtContent>
            </w:sdt>
            <w:r w:rsidRPr="00147C4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99"/>
                <w:id w:val="-1111128848"/>
              </w:sdtPr>
              <w:sdtContent>
                <w:r w:rsidRPr="00147C4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והוכחות</w:t>
                </w:r>
              </w:sdtContent>
            </w:sdt>
            <w:r w:rsidRPr="00147C4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00"/>
                <w:id w:val="-1003124083"/>
              </w:sdtPr>
              <w:sdtContent>
                <w:r w:rsidRPr="00147C4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ככל</w:t>
                </w:r>
              </w:sdtContent>
            </w:sdt>
            <w:r w:rsidRPr="00147C4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01"/>
                <w:id w:val="-1406913903"/>
              </w:sdtPr>
              <w:sdtContent>
                <w:r w:rsidRPr="00147C4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שרלוונטי</w:t>
                </w:r>
              </w:sdtContent>
            </w:sdt>
            <w:r w:rsidRPr="00147C4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02"/>
                <w:id w:val="1106000605"/>
              </w:sdtPr>
              <w:sdtContent>
                <w:r w:rsidRPr="00147C4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לכל</w:t>
                </w:r>
              </w:sdtContent>
            </w:sdt>
            <w:r w:rsidRPr="00147C4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03"/>
                <w:id w:val="2088112556"/>
              </w:sdtPr>
              <w:sdtContent>
                <w:r w:rsidRPr="00147C4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הגדרה</w:t>
                </w:r>
              </w:sdtContent>
            </w:sdt>
            <w:r w:rsidRPr="00147C4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.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04"/>
                <w:id w:val="1119111340"/>
              </w:sdtPr>
              <w:sdtContent>
                <w:r w:rsidRPr="00147C4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את</w:t>
                </w:r>
              </w:sdtContent>
            </w:sdt>
            <w:r w:rsidRPr="00147C4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05"/>
                <w:id w:val="1046952861"/>
              </w:sdtPr>
              <w:sdtContent>
                <w:r w:rsidRPr="00147C4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המסמך</w:t>
                </w:r>
              </w:sdtContent>
            </w:sdt>
            <w:r w:rsidRPr="00147C4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06"/>
                <w:id w:val="1318834904"/>
              </w:sdtPr>
              <w:sdtContent>
                <w:r w:rsidRPr="00147C4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יש</w:t>
                </w:r>
              </w:sdtContent>
            </w:sdt>
            <w:r w:rsidRPr="00147C4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07"/>
                <w:id w:val="393872014"/>
              </w:sdtPr>
              <w:sdtContent>
                <w:r w:rsidRPr="00147C4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להגיש</w:t>
                </w:r>
              </w:sdtContent>
            </w:sdt>
            <w:r w:rsidRPr="00147C4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08"/>
                <w:id w:val="1304513343"/>
              </w:sdtPr>
              <w:sdtContent>
                <w:r w:rsidRPr="00147C4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לבדיקה</w:t>
                </w:r>
              </w:sdtContent>
            </w:sdt>
            <w:r w:rsidRPr="00147C4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09"/>
                <w:id w:val="153884830"/>
              </w:sdtPr>
              <w:sdtContent>
                <w:r w:rsidRPr="00147C4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בפורמט</w:t>
                </w:r>
              </w:sdtContent>
            </w:sdt>
            <w:r w:rsidRPr="00147C4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10"/>
                <w:id w:val="-1002661843"/>
              </w:sdtPr>
              <w:sdtContent>
                <w:r w:rsidRPr="00147C4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וורד</w:t>
                </w:r>
              </w:sdtContent>
            </w:sdt>
            <w:r w:rsidRPr="00147C4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11"/>
                <w:id w:val="1388925175"/>
              </w:sdtPr>
              <w:sdtContent>
                <w:r w:rsidRPr="00147C4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או</w:t>
                </w:r>
              </w:sdtContent>
            </w:sdt>
            <w:r w:rsidRPr="00147C4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12"/>
                <w:id w:val="2085028580"/>
              </w:sdtPr>
              <w:sdtContent>
                <w:r w:rsidRPr="00147C44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אקסל</w:t>
                </w:r>
              </w:sdtContent>
            </w:sdt>
            <w:r w:rsidRPr="00147C44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.</w:t>
            </w:r>
          </w:p>
        </w:tc>
      </w:tr>
      <w:tr w:rsidR="00B077B8">
        <w:trPr>
          <w:trHeight w:val="960"/>
          <w:jc w:val="center"/>
        </w:trPr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7B8" w:rsidRDefault="00E17127" w:rsidP="00B0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000000"/>
                <w:rtl/>
              </w:rPr>
            </w:pPr>
            <w:r>
              <w:br w:type="page"/>
            </w:r>
            <w:r w:rsidR="00B077B8">
              <w:rPr>
                <w:rFonts w:ascii="Tahoma" w:eastAsia="Tahoma" w:hAnsi="Tahoma" w:cs="Tahoma"/>
                <w:b/>
                <w:noProof/>
                <w:color w:val="19AAE3"/>
                <w:lang w:val="en-US"/>
              </w:rPr>
              <w:drawing>
                <wp:inline distT="0" distB="0" distL="0" distR="0" wp14:anchorId="72EE2822" wp14:editId="35869CCF">
                  <wp:extent cx="285750" cy="285750"/>
                  <wp:effectExtent l="0" t="0" r="0" b="0"/>
                  <wp:docPr id="11" name="image2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lock with solid fill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077B8" w:rsidRDefault="00B077B8" w:rsidP="00B0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000000"/>
                <w:rtl/>
              </w:rPr>
            </w:pPr>
            <w:r>
              <w:rPr>
                <w:rFonts w:ascii="Tahoma" w:eastAsia="Tahoma" w:hAnsi="Tahoma" w:cs="Tahoma"/>
                <w:b/>
                <w:color w:val="000000"/>
                <w:rtl/>
              </w:rPr>
              <w:t>סה“כ</w:t>
            </w:r>
          </w:p>
        </w:tc>
        <w:tc>
          <w:tcPr>
            <w:tcW w:w="5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7B8" w:rsidRDefault="00147C44" w:rsidP="00F8456E">
            <w:pPr>
              <w:jc w:val="center"/>
              <w:rPr>
                <w:rFonts w:ascii="Tahoma" w:eastAsia="Tahoma" w:hAnsi="Tahoma" w:cs="Tahoma"/>
                <w:rtl/>
              </w:rPr>
            </w:pPr>
            <w:r>
              <w:rPr>
                <w:rFonts w:ascii="Tahoma" w:eastAsia="Tahoma" w:hAnsi="Tahoma" w:cs="Tahoma" w:hint="cs"/>
                <w:b/>
                <w:bCs/>
                <w:color w:val="19AAE3"/>
                <w:rtl/>
              </w:rPr>
              <w:t>30</w:t>
            </w:r>
            <w:bookmarkStart w:id="0" w:name="_GoBack"/>
            <w:bookmarkEnd w:id="0"/>
            <w:r w:rsidR="00CD36E4">
              <w:rPr>
                <w:rFonts w:ascii="Tahoma" w:eastAsia="Tahoma" w:hAnsi="Tahoma" w:cs="Tahoma" w:hint="cs"/>
                <w:b/>
                <w:bCs/>
                <w:color w:val="19AAE3"/>
                <w:rtl/>
              </w:rPr>
              <w:t>0</w:t>
            </w:r>
            <w:r w:rsidR="00B077B8">
              <w:rPr>
                <w:rFonts w:ascii="Tahoma" w:eastAsia="Tahoma" w:hAnsi="Tahoma" w:cs="Tahoma"/>
                <w:b/>
                <w:bCs/>
                <w:color w:val="19AAE3"/>
                <w:rtl/>
              </w:rPr>
              <w:t xml:space="preserve"> </w:t>
            </w:r>
            <w:r w:rsidR="00B077B8">
              <w:rPr>
                <w:rFonts w:ascii="Tahoma" w:eastAsia="Tahoma" w:hAnsi="Tahoma" w:cs="Tahoma"/>
                <w:b/>
                <w:color w:val="19AAE3"/>
                <w:rtl/>
              </w:rPr>
              <w:t>דקות</w:t>
            </w:r>
            <w:r w:rsidR="00B077B8">
              <w:rPr>
                <w:rFonts w:ascii="Tahoma" w:eastAsia="Tahoma" w:hAnsi="Tahoma" w:cs="Tahoma"/>
                <w:b/>
                <w:bCs/>
                <w:color w:val="19AAE3"/>
                <w:rtl/>
              </w:rPr>
              <w:t xml:space="preserve"> </w:t>
            </w:r>
          </w:p>
        </w:tc>
      </w:tr>
    </w:tbl>
    <w:p w:rsidR="00E17127" w:rsidRDefault="00E17127" w:rsidP="00E17127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rPr>
          <w:rFonts w:ascii="Tahoma" w:eastAsia="Tahoma" w:hAnsi="Tahoma" w:cs="Tahoma"/>
          <w:color w:val="000000"/>
          <w:sz w:val="22"/>
          <w:szCs w:val="22"/>
          <w:rtl/>
        </w:rPr>
      </w:pPr>
    </w:p>
    <w:p w:rsidR="00E17127" w:rsidRDefault="00E17127" w:rsidP="00E17127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rPr>
          <w:rFonts w:ascii="Tahoma" w:eastAsia="Tahoma" w:hAnsi="Tahoma" w:cs="Tahoma"/>
          <w:color w:val="000000"/>
          <w:sz w:val="22"/>
          <w:szCs w:val="22"/>
          <w:rtl/>
        </w:rPr>
      </w:pPr>
    </w:p>
    <w:sectPr w:rsidR="00E17127">
      <w:headerReference w:type="first" r:id="rId12"/>
      <w:pgSz w:w="11900" w:h="16840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B61" w:rsidRDefault="00ED377F">
      <w:pPr>
        <w:rPr>
          <w:rtl/>
        </w:rPr>
      </w:pPr>
      <w:r>
        <w:separator/>
      </w:r>
    </w:p>
  </w:endnote>
  <w:endnote w:type="continuationSeparator" w:id="0">
    <w:p w:rsidR="00E21B61" w:rsidRDefault="00ED377F">
      <w:pPr>
        <w:rPr>
          <w:rtl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A000002F" w:usb1="4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B61" w:rsidRDefault="00ED377F">
      <w:pPr>
        <w:rPr>
          <w:rtl/>
        </w:rPr>
      </w:pPr>
      <w:r>
        <w:separator/>
      </w:r>
    </w:p>
  </w:footnote>
  <w:footnote w:type="continuationSeparator" w:id="0">
    <w:p w:rsidR="00E21B61" w:rsidRDefault="00ED377F">
      <w:pPr>
        <w:rPr>
          <w:rtl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706" w:rsidRDefault="00ED377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rtl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-165099</wp:posOffset>
          </wp:positionH>
          <wp:positionV relativeFrom="paragraph">
            <wp:posOffset>-278129</wp:posOffset>
          </wp:positionV>
          <wp:extent cx="895350" cy="507365"/>
          <wp:effectExtent l="0" t="0" r="0" b="0"/>
          <wp:wrapSquare wrapText="bothSides" distT="0" distB="0" distL="114300" distR="114300"/>
          <wp:docPr id="21" name="image6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gif"/>
                  <pic:cNvPicPr preferRelativeResize="0"/>
                </pic:nvPicPr>
                <pic:blipFill>
                  <a:blip r:embed="rId1"/>
                  <a:srcRect t="20468" b="22806"/>
                  <a:stretch>
                    <a:fillRect/>
                  </a:stretch>
                </pic:blipFill>
                <pic:spPr>
                  <a:xfrm>
                    <a:off x="0" y="0"/>
                    <a:ext cx="895350" cy="507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2377440</wp:posOffset>
          </wp:positionH>
          <wp:positionV relativeFrom="paragraph">
            <wp:posOffset>-195579</wp:posOffset>
          </wp:positionV>
          <wp:extent cx="2301875" cy="520700"/>
          <wp:effectExtent l="0" t="0" r="0" b="0"/>
          <wp:wrapSquare wrapText="bothSides" distT="0" distB="0" distL="114300" distR="114300"/>
          <wp:docPr id="2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1875" cy="52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E5706" w:rsidRDefault="00DE570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706"/>
    <w:rsid w:val="000453D5"/>
    <w:rsid w:val="00147C44"/>
    <w:rsid w:val="001D633D"/>
    <w:rsid w:val="00265858"/>
    <w:rsid w:val="00427D56"/>
    <w:rsid w:val="004B4D6B"/>
    <w:rsid w:val="008E2582"/>
    <w:rsid w:val="00912AED"/>
    <w:rsid w:val="00B077B8"/>
    <w:rsid w:val="00C92880"/>
    <w:rsid w:val="00CD36E4"/>
    <w:rsid w:val="00CF4365"/>
    <w:rsid w:val="00DE5706"/>
    <w:rsid w:val="00E0189C"/>
    <w:rsid w:val="00E17127"/>
    <w:rsid w:val="00E21B61"/>
    <w:rsid w:val="00EA7F0F"/>
    <w:rsid w:val="00ED377F"/>
    <w:rsid w:val="00F47821"/>
    <w:rsid w:val="00F70EED"/>
    <w:rsid w:val="00F8456E"/>
    <w:rsid w:val="00FB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F3BCD"/>
  <w15:docId w15:val="{2577063B-9DCD-4F41-A75A-CDEF2CDC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he-IL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Helvetica Neue" w:eastAsia="Helvetica Neue" w:hAnsi="Helvetica Neue" w:cs="Helvetica Neue"/>
      <w:color w:val="2F5496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Helvetica Neue" w:eastAsia="Helvetica Neue" w:hAnsi="Helvetica Neue" w:cs="Helvetica Neue"/>
      <w:color w:val="2F5496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40"/>
      <w:outlineLvl w:val="2"/>
    </w:pPr>
    <w:rPr>
      <w:rFonts w:ascii="Helvetica Neue" w:eastAsia="Helvetica Neue" w:hAnsi="Helvetica Neue" w:cs="Helvetica Neue"/>
      <w:color w:val="1F3863"/>
    </w:rPr>
  </w:style>
  <w:style w:type="paragraph" w:styleId="4">
    <w:name w:val="heading 4"/>
    <w:basedOn w:val="a"/>
    <w:next w:val="a"/>
    <w:pPr>
      <w:keepNext/>
      <w:keepLines/>
      <w:spacing w:before="40"/>
      <w:outlineLvl w:val="3"/>
    </w:pPr>
    <w:rPr>
      <w:rFonts w:ascii="Helvetica Neue" w:eastAsia="Helvetica Neue" w:hAnsi="Helvetica Neue" w:cs="Helvetica Neue"/>
      <w:i/>
      <w:color w:val="2F5496"/>
    </w:rPr>
  </w:style>
  <w:style w:type="paragraph" w:styleId="5">
    <w:name w:val="heading 5"/>
    <w:basedOn w:val="a"/>
    <w:next w:val="a"/>
    <w:pPr>
      <w:keepNext/>
      <w:keepLines/>
      <w:spacing w:before="40"/>
      <w:outlineLvl w:val="4"/>
    </w:pPr>
    <w:rPr>
      <w:rFonts w:ascii="Helvetica Neue" w:eastAsia="Helvetica Neue" w:hAnsi="Helvetica Neue" w:cs="Helvetica Neue"/>
      <w:color w:val="2F5496"/>
    </w:rPr>
  </w:style>
  <w:style w:type="paragraph" w:styleId="6">
    <w:name w:val="heading 6"/>
    <w:basedOn w:val="a"/>
    <w:next w:val="a"/>
    <w:pPr>
      <w:keepNext/>
      <w:keepLines/>
      <w:spacing w:before="40"/>
      <w:outlineLvl w:val="5"/>
    </w:pPr>
    <w:rPr>
      <w:rFonts w:ascii="Helvetica Neue" w:eastAsia="Helvetica Neue" w:hAnsi="Helvetica Neue" w:cs="Helvetica Neue"/>
      <w:color w:val="1F386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Pr>
      <w:rFonts w:ascii="Helvetica Neue" w:eastAsia="Helvetica Neue" w:hAnsi="Helvetica Neue" w:cs="Helvetica Neue"/>
      <w:sz w:val="56"/>
      <w:szCs w:val="56"/>
    </w:rPr>
  </w:style>
  <w:style w:type="paragraph" w:styleId="a4">
    <w:name w:val="Subtitle"/>
    <w:basedOn w:val="a"/>
    <w:next w:val="a"/>
    <w:pPr>
      <w:spacing w:after="160"/>
    </w:pPr>
    <w:rPr>
      <w:rFonts w:ascii="Helvetica Neue" w:eastAsia="Helvetica Neue" w:hAnsi="Helvetica Neue" w:cs="Helvetica Neue"/>
      <w:color w:val="5A5A5A"/>
      <w:sz w:val="22"/>
      <w:szCs w:val="22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147C44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147C44"/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147C44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0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ציפי לנקין</dc:creator>
  <cp:lastModifiedBy>ציפי לנקין</cp:lastModifiedBy>
  <cp:revision>3</cp:revision>
  <cp:lastPrinted>2023-01-01T09:46:00Z</cp:lastPrinted>
  <dcterms:created xsi:type="dcterms:W3CDTF">2023-06-25T10:17:00Z</dcterms:created>
  <dcterms:modified xsi:type="dcterms:W3CDTF">2023-06-25T10:19:00Z</dcterms:modified>
</cp:coreProperties>
</file>