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BB09" w14:textId="55B23DFD" w:rsidR="00346E9A" w:rsidRDefault="00DC11E6" w:rsidP="003C4CE5">
      <w:pPr>
        <w:jc w:val="center"/>
        <w:rPr>
          <w:rFonts w:ascii="Calibri Light" w:hAnsi="Calibri Light" w:cs="Calibri Light"/>
          <w:sz w:val="28"/>
          <w:szCs w:val="28"/>
          <w:rtl/>
        </w:rPr>
      </w:pPr>
      <w:r w:rsidRPr="00DC11E6">
        <w:rPr>
          <w:rFonts w:ascii="Calibri Light" w:hAnsi="Calibri Light" w:cs="Calibri Light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1FB1FD30" wp14:editId="21116002">
            <wp:simplePos x="0" y="0"/>
            <wp:positionH relativeFrom="margin">
              <wp:posOffset>5693410</wp:posOffset>
            </wp:positionH>
            <wp:positionV relativeFrom="paragraph">
              <wp:posOffset>1351915</wp:posOffset>
            </wp:positionV>
            <wp:extent cx="406400" cy="476250"/>
            <wp:effectExtent l="0" t="0" r="0" b="0"/>
            <wp:wrapNone/>
            <wp:docPr id="105407609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7609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CE5">
        <w:rPr>
          <w:rFonts w:ascii="Calibri Light" w:hAnsi="Calibri Light" w:cs="Calibri Light"/>
          <w:b/>
          <w:bCs/>
          <w:sz w:val="32"/>
          <w:szCs w:val="32"/>
          <w:rtl/>
        </w:rPr>
        <w:br/>
      </w:r>
      <w:r w:rsidR="003C4CE5">
        <w:rPr>
          <w:rFonts w:ascii="Calibri Light" w:hAnsi="Calibri Light" w:cs="Calibri Light"/>
          <w:b/>
          <w:bCs/>
          <w:sz w:val="32"/>
          <w:szCs w:val="32"/>
          <w:rtl/>
        </w:rPr>
        <w:br/>
      </w:r>
      <w:r w:rsidR="003C4CE5" w:rsidRPr="003C4CE5">
        <w:rPr>
          <w:rFonts w:ascii="Calibri Light" w:hAnsi="Calibri Light" w:cs="Calibri Light" w:hint="cs"/>
          <w:b/>
          <w:bCs/>
          <w:sz w:val="32"/>
          <w:szCs w:val="32"/>
          <w:rtl/>
        </w:rPr>
        <w:t>אליהו בהר חורב</w:t>
      </w:r>
      <w:r w:rsidR="003C4CE5">
        <w:rPr>
          <w:rFonts w:ascii="Calibri Light" w:hAnsi="Calibri Light" w:cs="Calibri Light"/>
          <w:sz w:val="32"/>
          <w:szCs w:val="32"/>
          <w:rtl/>
        </w:rPr>
        <w:br/>
      </w:r>
      <w:r w:rsidR="003C4CE5" w:rsidRPr="003C4CE5">
        <w:rPr>
          <w:rFonts w:ascii="Calibri Light" w:hAnsi="Calibri Light" w:cs="Calibri Light" w:hint="cs"/>
          <w:sz w:val="28"/>
          <w:szCs w:val="28"/>
          <w:rtl/>
        </w:rPr>
        <w:t>מלכים א' פרק י"ט</w:t>
      </w:r>
      <w:r>
        <w:rPr>
          <w:rFonts w:ascii="Calibri Light" w:hAnsi="Calibri Light" w:cs="Calibri Light"/>
          <w:sz w:val="28"/>
          <w:szCs w:val="28"/>
          <w:rtl/>
        </w:rPr>
        <w:br/>
      </w:r>
    </w:p>
    <w:p w14:paraId="7DF955F4" w14:textId="6CB38810" w:rsidR="003C4CE5" w:rsidRPr="00DC11E6" w:rsidRDefault="00DC11E6" w:rsidP="003C4CE5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</w:t>
      </w:r>
      <w:r w:rsidRPr="00DC11E6">
        <w:rPr>
          <w:rFonts w:ascii="Calibri Light" w:hAnsi="Calibri Light" w:cs="Calibri Light" w:hint="cs"/>
          <w:sz w:val="28"/>
          <w:szCs w:val="28"/>
          <w:rtl/>
        </w:rPr>
        <w:t>משימת קריאה</w:t>
      </w:r>
    </w:p>
    <w:p w14:paraId="410486C4" w14:textId="3D4F3132" w:rsidR="003C4CE5" w:rsidRPr="003C4CE5" w:rsidRDefault="003C4CE5" w:rsidP="003C4CE5">
      <w:pPr>
        <w:pStyle w:val="a9"/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3C4CE5">
        <w:rPr>
          <w:rFonts w:ascii="Calibri Light" w:hAnsi="Calibri Light" w:cs="Calibri Light" w:hint="cs"/>
          <w:sz w:val="24"/>
          <w:szCs w:val="24"/>
          <w:rtl/>
        </w:rPr>
        <w:t>קראו את פרק י"ט פסוקים א'–י"ח וסמנו בפסוקים את דברי אליהו:</w:t>
      </w:r>
      <w:r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6CFEB8FB" w14:textId="10C073E6" w:rsidR="003C4CE5" w:rsidRPr="003C4CE5" w:rsidRDefault="003C4CE5" w:rsidP="003C4CE5">
      <w:pPr>
        <w:spacing w:line="360" w:lineRule="auto"/>
        <w:rPr>
          <w:rFonts w:ascii="Assistant" w:hAnsi="Assistant" w:cs="Assistant"/>
          <w:sz w:val="24"/>
          <w:szCs w:val="24"/>
          <w:rtl/>
        </w:rPr>
      </w:pPr>
      <w:r w:rsidRPr="003C4CE5">
        <w:rPr>
          <w:rFonts w:ascii="Assistant" w:hAnsi="Assistant" w:cs="Assistant" w:hint="cs"/>
          <w:sz w:val="24"/>
          <w:szCs w:val="24"/>
          <w:rtl/>
        </w:rPr>
        <w:t xml:space="preserve">א.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וַיַּגֵּד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אַחְאָב לְאִיזֶבֶל אֵת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אֲשֶׁר עָשָׂה אֵלִיָּהוּ וְאֵת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אֲשֶׁר הָרַג אֶת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הַנְּבִיאִים בֶּחָרֶב.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ב. וַתִּשְׁלַח אִיזֶבֶל מַלְאָךְ אֶל אֵלִיָּהוּ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לֵאמֹר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>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    כֹּה יַעֲשׂוּן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אֱלֹהִים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וְכֹה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יוֹסִפוּן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כִּי כָעֵת מָחָר אָשִׂים אֶת נַפְשְׁךָ כְּנֶפֶשׁ אַחַד מֵהֶם.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ג. וַיַּרְא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וַיָּקׇם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וַיֵּלֶךְ אֶל נַפְשׁוֹ וַיָּבֹא בְּאֵר שֶׁבַע אֲשֶׁר לִיהוּדָה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וַיַּנַּח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אֶת נַעֲרוֹ שָׁם.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ד. וְהוּא הָלַךְ בַּמִּדְבָּר דֶּרֶךְ יוֹם וַיָּבֹא וַיֵּשֶׁב תַּחַת רֹתֶם אֶחָד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   וַיִּשְׁאַל אֶת נַפְשׁוֹ לָמוּת וַיֹּאמֶר רַב עַתָּה ה' קַח נַפְשִׁי כִּי לֹא טוֹב אָנֹכִי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מֵאֲבֹתָי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>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ה. וַיִּשְׁכַּב וַיִּישַׁן תַּחַת רֹתֶם אֶחָד וְהִנֵּה זֶה מַלְאָךְ נֹגֵעַ בּוֹ וַיֹּאמֶר לוֹ קוּם אֱכוֹל.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ו.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וַיַּבֵּט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וְהִנֵּה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מְרַאֲשֹׁתָיו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עֻגַת רְצָפִים וְצַפַּחַת מָיִם וַיֹּאכַל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וַיֵּשְׁת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ְּ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וַיָּשׇׁב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וַיִּשְׁכָּב.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ז.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וַיָּשׇׁב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מַלְאַךְ ה' שֵׁנִית וַיִּגַּע בּוֹ וַיֹּאמֶר קוּם אֱכֹל כִּי רַב מִמְּךָ הַדָּרֶךְ.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ח.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וַיָּקׇם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וַיֹּאכַל וַיִּשְׁתֶּה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    וַיֵּלֶךְ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בְּכֹח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ַ הָאֲכִילָה הַהִיא אַרְבָּעִים יוֹם וְאַרְבָּעִים לַיְלָה עַד הַר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הָאֱלֹהִים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חֹרֵב.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ט. וַיָּבֹא שָׁם אֶל הַמְּעָרָה וַיָּלֶן שָׁם וְהִנֵּה דְבַר ה' אֵלָיו וַיֹּאמֶר לוֹ מַה לְּךָ פֹה אֵלִיָּהוּ.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י.  וַיֹּאמֶר קַנֹּא קִנֵּאתִי לַה'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אֱלֹהֵי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צְבָאוֹת כִּי עָזְבוּ בְרִיתְךָ בְּנֵי יִשְׂרָאֵל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    אֶת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מִזְבְּחֹתֶיך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>ָ הָרָסוּ וְאֶת נְבִיאֶיךָ הָרְגוּ בֶחָרֶב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     וָאִוָּתֵר אֲנִי לְבַדִּי וַיְבַקְשׁוּ אֶת נַפְשִׁי לְקַחְתָּהּ.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יא.  וַיֹּאמֶר צֵא וְעָמַדְתָּ בָהָר לִפְנֵי ה' וְהִנֵּה ה' עֹבֵר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      וְרוּחַ גְּדוֹלָה וְחָזָק מְפָרֵק הָרִים וּמְשַׁבֵּר סְלָעִים לִפְנֵי ה' לֹא בָרוּחַ ה'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      וְאַחַר הָרוּחַ רַעַשׁ לֹא בָרַעַשׁ ה'.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יב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>.  וְאַחַר הָרַעַשׁ אֵשׁ לֹא בָאֵשׁ ה' וְאַחַר הָאֵשׁ קוֹל דְּמָמָה דַקָּה.</w:t>
      </w:r>
      <w:r>
        <w:rPr>
          <w:rFonts w:ascii="Assistant" w:hAnsi="Assistant" w:cs="Assistant"/>
          <w:sz w:val="24"/>
          <w:szCs w:val="24"/>
          <w:rtl/>
        </w:rPr>
        <w:br/>
      </w:r>
      <w:r>
        <w:rPr>
          <w:rFonts w:ascii="Assistant" w:hAnsi="Assistant" w:cs="Assistant"/>
          <w:sz w:val="24"/>
          <w:szCs w:val="24"/>
          <w:rtl/>
        </w:rPr>
        <w:br/>
      </w:r>
      <w:r>
        <w:rPr>
          <w:rFonts w:ascii="Assistant" w:hAnsi="Assistant" w:cs="Assistant"/>
          <w:sz w:val="24"/>
          <w:szCs w:val="24"/>
          <w:rtl/>
        </w:rPr>
        <w:br/>
      </w:r>
      <w:r>
        <w:rPr>
          <w:rFonts w:ascii="Assistant" w:hAnsi="Assistant" w:cs="Assistant"/>
          <w:sz w:val="24"/>
          <w:szCs w:val="24"/>
          <w:rtl/>
        </w:rPr>
        <w:lastRenderedPageBreak/>
        <w:br/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יג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.  וַיְהִי כִּשְׁמֹעַ אֵלִיָּהוּ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וַיָּלֶט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פָּנָיו בְּאַדַּרְתּוֹ וַיֵּצֵא וַיַּעֲמֹד פֶּתַח הַמְּעָרָה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      וְהִנֵּה אֵלָיו קוֹל וַיֹּאמֶר מַה לְּךָ פֹה אֵלִיָּהוּ.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יד. וַיֹּאמֶר קַנֹּא קִנֵּאתִי לַה'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אֱלֹקי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צְבָאוֹת כִּי עָזְבוּ בְרִיתְךָ בְּנֵי יִשְׂרָאֵל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    אֶת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מִזְבְּחֹתֶיך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>ָ הָרָסוּ וְאֶת נְבִיאֶיךָ הָרְגוּ בֶחָרֶב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     וָאִוָּתֵר אֲנִי לְבַדִּי וַיְבַקְשׁוּ אֶת נַפְשִׁי לְקַחְתָּהּ.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טו.  וַיֹּאמֶר ה' אֵלָיו לֵךְ שׁוּב לְדַרְכְּךָ מִדְבַּרָה דַמָּשֶׂק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 xml:space="preserve">      וּבָאתָ וּמָשַׁחְתָּ אֶת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חֲזָאֵל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לְמֶלֶךְ עַל אֲרָם.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טז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. וְאֵת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יֵהוּא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בֶן נִמְשִׁי תִּמְשַׁח לְמֶלֶךְ עַל יִשְׂרָאֵל </w:t>
      </w:r>
      <w:r>
        <w:rPr>
          <w:rFonts w:ascii="Assistant" w:hAnsi="Assistant" w:cs="Assistant"/>
          <w:sz w:val="24"/>
          <w:szCs w:val="24"/>
          <w:rtl/>
        </w:rPr>
        <w:br/>
      </w:r>
      <w:r w:rsidRPr="003C4CE5">
        <w:rPr>
          <w:rFonts w:ascii="Assistant" w:hAnsi="Assistant" w:cs="Assistant" w:hint="cs"/>
          <w:sz w:val="24"/>
          <w:szCs w:val="24"/>
          <w:rtl/>
        </w:rPr>
        <w:t>     וְאֶת אֱלִישָׁע בֶּן שָׁפָט מֵאָבֵל מְחוֹלָה תִּמְשַׁח לְנָבִיא תַּחְתֶּיךָ.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יז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. וְהָיָה הַנִּמְלָט מֵחֶרֶב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חֲזָאֵל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יָמִית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יֵהוּא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וְהַנִּמְלָט מֵחֶרֶב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יֵהוּא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יָמִית אֱלִישָׁע.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יח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>. וְהִשְׁאַרְתִּי בְיִשְׂרָאֵל שִׁבְעַת אֲלָפִים </w:t>
      </w:r>
    </w:p>
    <w:p w14:paraId="030B66A1" w14:textId="77777777" w:rsidR="003C4CE5" w:rsidRPr="003C4CE5" w:rsidRDefault="003C4CE5" w:rsidP="003C4CE5">
      <w:pPr>
        <w:spacing w:line="360" w:lineRule="auto"/>
        <w:rPr>
          <w:rFonts w:ascii="Assistant" w:hAnsi="Assistant" w:cs="Assistant"/>
          <w:sz w:val="24"/>
          <w:szCs w:val="24"/>
          <w:rtl/>
        </w:rPr>
      </w:pPr>
      <w:r w:rsidRPr="003C4CE5">
        <w:rPr>
          <w:rFonts w:ascii="Assistant" w:hAnsi="Assistant" w:cs="Assistant" w:hint="cs"/>
          <w:sz w:val="24"/>
          <w:szCs w:val="24"/>
          <w:rtl/>
        </w:rPr>
        <w:t>     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הַבִּרְכַּיִם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אֲשֶׁר לֹא כָרְעוּ לַבַּעַל </w:t>
      </w:r>
      <w:proofErr w:type="spellStart"/>
      <w:r w:rsidRPr="003C4CE5">
        <w:rPr>
          <w:rFonts w:ascii="Assistant" w:hAnsi="Assistant" w:cs="Assistant" w:hint="cs"/>
          <w:sz w:val="24"/>
          <w:szCs w:val="24"/>
          <w:rtl/>
        </w:rPr>
        <w:t>וְכׇל</w:t>
      </w:r>
      <w:proofErr w:type="spellEnd"/>
      <w:r w:rsidRPr="003C4CE5">
        <w:rPr>
          <w:rFonts w:ascii="Assistant" w:hAnsi="Assistant" w:cs="Assistant" w:hint="cs"/>
          <w:sz w:val="24"/>
          <w:szCs w:val="24"/>
          <w:rtl/>
        </w:rPr>
        <w:t xml:space="preserve"> הַפֶּה אֲשֶׁר לֹא נָשַׁק לוֹ.</w:t>
      </w:r>
    </w:p>
    <w:p w14:paraId="751E2868" w14:textId="676CE243" w:rsidR="003C4CE5" w:rsidRPr="003C4CE5" w:rsidRDefault="003C4CE5" w:rsidP="003C4CE5">
      <w:pPr>
        <w:spacing w:line="360" w:lineRule="auto"/>
        <w:rPr>
          <w:rFonts w:ascii="Assistant" w:hAnsi="Assistant" w:cs="Assistant"/>
          <w:sz w:val="24"/>
          <w:szCs w:val="24"/>
        </w:rPr>
      </w:pPr>
      <w:r w:rsidRPr="003C4CE5">
        <w:rPr>
          <w:rFonts w:ascii="Assistant" w:hAnsi="Assistant" w:cs="Assistant" w:hint="cs"/>
          <w:sz w:val="24"/>
          <w:szCs w:val="24"/>
        </w:rPr>
        <w:br/>
      </w:r>
    </w:p>
    <w:sectPr w:rsidR="003C4CE5" w:rsidRPr="003C4CE5" w:rsidSect="00472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EFB25" w14:textId="77777777" w:rsidR="004442E6" w:rsidRDefault="004442E6" w:rsidP="0034084E">
      <w:pPr>
        <w:spacing w:after="0" w:line="240" w:lineRule="auto"/>
      </w:pPr>
      <w:r>
        <w:separator/>
      </w:r>
    </w:p>
  </w:endnote>
  <w:endnote w:type="continuationSeparator" w:id="0">
    <w:p w14:paraId="7DB095AE" w14:textId="77777777" w:rsidR="004442E6" w:rsidRDefault="004442E6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3755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9239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42182AA0" wp14:editId="34282361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E3DF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2E5C" w14:textId="77777777" w:rsidR="004442E6" w:rsidRDefault="004442E6" w:rsidP="0034084E">
      <w:pPr>
        <w:spacing w:after="0" w:line="240" w:lineRule="auto"/>
      </w:pPr>
      <w:r>
        <w:separator/>
      </w:r>
    </w:p>
  </w:footnote>
  <w:footnote w:type="continuationSeparator" w:id="0">
    <w:p w14:paraId="3B95FE26" w14:textId="77777777" w:rsidR="004442E6" w:rsidRDefault="004442E6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A88B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D834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759B2F13" wp14:editId="5D69E236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C171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C3D28"/>
    <w:multiLevelType w:val="hybridMultilevel"/>
    <w:tmpl w:val="2368C87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947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1D6C8C"/>
    <w:rsid w:val="00252B8F"/>
    <w:rsid w:val="00313BA5"/>
    <w:rsid w:val="0034084E"/>
    <w:rsid w:val="00346E9A"/>
    <w:rsid w:val="003C4CE5"/>
    <w:rsid w:val="004442E6"/>
    <w:rsid w:val="00472176"/>
    <w:rsid w:val="00574A84"/>
    <w:rsid w:val="00687D05"/>
    <w:rsid w:val="006941E7"/>
    <w:rsid w:val="006A4145"/>
    <w:rsid w:val="00774A32"/>
    <w:rsid w:val="00915B5D"/>
    <w:rsid w:val="00A45F9E"/>
    <w:rsid w:val="00B23082"/>
    <w:rsid w:val="00B64A88"/>
    <w:rsid w:val="00B831F0"/>
    <w:rsid w:val="00C706A5"/>
    <w:rsid w:val="00CA5C20"/>
    <w:rsid w:val="00D55A93"/>
    <w:rsid w:val="00DC11E6"/>
    <w:rsid w:val="00E4351E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A313D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2025-01-23T06:56:00Z</dcterms:created>
  <dcterms:modified xsi:type="dcterms:W3CDTF">2025-01-23T06:56:00Z</dcterms:modified>
</cp:coreProperties>
</file>